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05" w:rsidRDefault="009C0505" w:rsidP="009C0505">
      <w:pPr>
        <w:rPr>
          <w:b/>
          <w:sz w:val="28"/>
        </w:rPr>
      </w:pPr>
      <w:r w:rsidRPr="009C0505">
        <w:rPr>
          <w:b/>
          <w:sz w:val="28"/>
        </w:rPr>
        <w:t>TRANSPORTATION</w:t>
      </w:r>
    </w:p>
    <w:p w:rsidR="009C0505" w:rsidRPr="009C0505" w:rsidRDefault="009C0505" w:rsidP="009C0505">
      <w:pPr>
        <w:rPr>
          <w:b/>
          <w:sz w:val="28"/>
        </w:rPr>
      </w:pPr>
    </w:p>
    <w:p w:rsidR="009C0505" w:rsidRDefault="009C0505" w:rsidP="009C0505">
      <w:r>
        <w:t>A Helping Hand Home Care</w:t>
      </w:r>
    </w:p>
    <w:p w:rsidR="009C0505" w:rsidRDefault="009C0505" w:rsidP="009C0505">
      <w:r>
        <w:t>Lawrence, 785-856-0192</w:t>
      </w:r>
    </w:p>
    <w:p w:rsidR="009C0505" w:rsidRDefault="009C0505" w:rsidP="009C0505">
      <w:r>
        <w:t>www.ahelpinghandhc.com</w:t>
      </w:r>
    </w:p>
    <w:p w:rsidR="009C0505" w:rsidRDefault="009C0505" w:rsidP="009C0505"/>
    <w:p w:rsidR="009C0505" w:rsidRDefault="009C0505" w:rsidP="009C0505">
      <w:r>
        <w:t>Angel Flight Central</w:t>
      </w:r>
    </w:p>
    <w:p w:rsidR="009C0505" w:rsidRDefault="009C0505" w:rsidP="009C0505">
      <w:r>
        <w:t>(Free air flights for people in need</w:t>
      </w:r>
    </w:p>
    <w:p w:rsidR="009C0505" w:rsidRDefault="009C0505" w:rsidP="009C0505">
      <w:proofErr w:type="gramStart"/>
      <w:r>
        <w:t>requiring</w:t>
      </w:r>
      <w:proofErr w:type="gramEnd"/>
      <w:r>
        <w:t xml:space="preserve"> medical treatment)</w:t>
      </w:r>
    </w:p>
    <w:p w:rsidR="009C0505" w:rsidRDefault="009C0505" w:rsidP="009C0505">
      <w:r>
        <w:t>866-569-9464</w:t>
      </w:r>
    </w:p>
    <w:p w:rsidR="009C0505" w:rsidRDefault="009C0505" w:rsidP="009C0505">
      <w:r>
        <w:t>wings@angelflightcentral.org</w:t>
      </w:r>
    </w:p>
    <w:p w:rsidR="009C0505" w:rsidRDefault="009C0505" w:rsidP="009C0505">
      <w:r>
        <w:t>www.angelflightcentral.org</w:t>
      </w:r>
    </w:p>
    <w:p w:rsidR="009C0505" w:rsidRDefault="009C0505" w:rsidP="009C0505"/>
    <w:p w:rsidR="009C0505" w:rsidRDefault="009C0505" w:rsidP="009C0505">
      <w:proofErr w:type="gramStart"/>
      <w:r>
        <w:t>At Home, Inc.</w:t>
      </w:r>
      <w:proofErr w:type="gramEnd"/>
    </w:p>
    <w:p w:rsidR="009C0505" w:rsidRDefault="009C0505" w:rsidP="009C0505">
      <w:r>
        <w:t>Lawrence, 785-856-1714</w:t>
      </w:r>
    </w:p>
    <w:p w:rsidR="009C0505" w:rsidRDefault="009C0505" w:rsidP="009C0505">
      <w:r>
        <w:t>www.athomeks.com</w:t>
      </w:r>
    </w:p>
    <w:p w:rsidR="009C0505" w:rsidRDefault="009C0505" w:rsidP="009C0505"/>
    <w:p w:rsidR="009C0505" w:rsidRDefault="009C0505" w:rsidP="009C0505">
      <w:r>
        <w:t>Douglas County</w:t>
      </w:r>
    </w:p>
    <w:p w:rsidR="009C0505" w:rsidRDefault="009C0505" w:rsidP="009C0505">
      <w:r>
        <w:t>Senior Services, Inc.</w:t>
      </w:r>
    </w:p>
    <w:p w:rsidR="009C0505" w:rsidRDefault="009C0505" w:rsidP="009C0505">
      <w:r>
        <w:t>Senior Wheels</w:t>
      </w:r>
    </w:p>
    <w:p w:rsidR="009C0505" w:rsidRDefault="009C0505" w:rsidP="009C0505">
      <w:r>
        <w:t>Lawrence, 785-842-0543</w:t>
      </w:r>
    </w:p>
    <w:p w:rsidR="009C0505" w:rsidRDefault="009C0505" w:rsidP="009C0505">
      <w:r>
        <w:t>www.dgcoseniorservices.org</w:t>
      </w:r>
    </w:p>
    <w:p w:rsidR="009C0505" w:rsidRDefault="009C0505" w:rsidP="009C0505"/>
    <w:p w:rsidR="009C0505" w:rsidRDefault="009C0505" w:rsidP="009C0505">
      <w:r>
        <w:t>Home Instead Senior Care</w:t>
      </w:r>
    </w:p>
    <w:p w:rsidR="009C0505" w:rsidRDefault="009C0505" w:rsidP="009C0505">
      <w:r>
        <w:t>Lawrence, 785-856-8181</w:t>
      </w:r>
    </w:p>
    <w:p w:rsidR="009C0505" w:rsidRDefault="009C0505" w:rsidP="009C0505">
      <w:r>
        <w:lastRenderedPageBreak/>
        <w:t>Topeka, 785-272-6101</w:t>
      </w:r>
    </w:p>
    <w:p w:rsidR="009C0505" w:rsidRDefault="009C0505" w:rsidP="009C0505">
      <w:r>
        <w:t>www.homeinstead.com/584</w:t>
      </w:r>
    </w:p>
    <w:p w:rsidR="009C0505" w:rsidRDefault="009C0505" w:rsidP="009C0505"/>
    <w:p w:rsidR="009C0505" w:rsidRDefault="009C0505" w:rsidP="009C0505">
      <w:r>
        <w:t>Independence, Inc.</w:t>
      </w:r>
    </w:p>
    <w:p w:rsidR="009C0505" w:rsidRDefault="009C0505" w:rsidP="009C0505">
      <w:r>
        <w:t>Lawrence, 785-841-0333 or</w:t>
      </w:r>
    </w:p>
    <w:p w:rsidR="009C0505" w:rsidRDefault="009C0505" w:rsidP="009C0505">
      <w:r>
        <w:t>888-824-7277</w:t>
      </w:r>
    </w:p>
    <w:p w:rsidR="009C0505" w:rsidRDefault="009C0505" w:rsidP="009C0505">
      <w:r>
        <w:t>TDD: 785-841-1046</w:t>
      </w:r>
    </w:p>
    <w:p w:rsidR="009C0505" w:rsidRDefault="009C0505" w:rsidP="009C0505">
      <w:r>
        <w:t>www.independenceinc.org</w:t>
      </w:r>
    </w:p>
    <w:p w:rsidR="009C0505" w:rsidRDefault="009C0505" w:rsidP="009C0505"/>
    <w:p w:rsidR="009C0505" w:rsidRDefault="009C0505" w:rsidP="009C0505">
      <w:r>
        <w:t>Lawrence Transit System</w:t>
      </w:r>
    </w:p>
    <w:p w:rsidR="009C0505" w:rsidRDefault="009C0505" w:rsidP="009C0505">
      <w:r>
        <w:t>785-864-4644</w:t>
      </w:r>
    </w:p>
    <w:p w:rsidR="009C0505" w:rsidRDefault="009C0505" w:rsidP="009C0505">
      <w:r>
        <w:t>785-312-7063 TDD</w:t>
      </w:r>
    </w:p>
    <w:p w:rsidR="009C0505" w:rsidRDefault="009C0505" w:rsidP="009C0505">
      <w:r>
        <w:t>www.lawrencetransit.org</w:t>
      </w:r>
    </w:p>
    <w:p w:rsidR="009C0505" w:rsidRDefault="009C0505" w:rsidP="009C0505"/>
    <w:p w:rsidR="009C0505" w:rsidRDefault="009C0505" w:rsidP="009C0505">
      <w:r>
        <w:t>MTM (Medical Provider)</w:t>
      </w:r>
    </w:p>
    <w:p w:rsidR="009C0505" w:rsidRDefault="009C0505" w:rsidP="009C0505">
      <w:r>
        <w:t>888-240-6497</w:t>
      </w:r>
    </w:p>
    <w:p w:rsidR="009C0505" w:rsidRDefault="009C0505" w:rsidP="009C0505"/>
    <w:p w:rsidR="009C0505" w:rsidRDefault="009C0505" w:rsidP="009C0505">
      <w:bookmarkStart w:id="0" w:name="_GoBack"/>
      <w:bookmarkEnd w:id="0"/>
      <w:r>
        <w:t>Trinity In-Home Care</w:t>
      </w:r>
    </w:p>
    <w:p w:rsidR="009C0505" w:rsidRDefault="009C0505" w:rsidP="009C0505">
      <w:r>
        <w:t>Lawrence, 785-842-3159</w:t>
      </w:r>
    </w:p>
    <w:p w:rsidR="000E672C" w:rsidRDefault="009C0505" w:rsidP="009C0505">
      <w:r>
        <w:t>www.trinityinhomecare.com</w:t>
      </w:r>
    </w:p>
    <w:p w:rsidR="009C0505" w:rsidRDefault="009C0505"/>
    <w:sectPr w:rsidR="009C0505" w:rsidSect="009C05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05"/>
    <w:rsid w:val="000E672C"/>
    <w:rsid w:val="009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Amanda Sellers</cp:lastModifiedBy>
  <cp:revision>1</cp:revision>
  <dcterms:created xsi:type="dcterms:W3CDTF">2014-12-24T16:42:00Z</dcterms:created>
  <dcterms:modified xsi:type="dcterms:W3CDTF">2014-12-24T16:44:00Z</dcterms:modified>
</cp:coreProperties>
</file>